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DCD45" w14:textId="77777777" w:rsidR="001945DD" w:rsidRDefault="000538D7">
      <w:r>
        <w:t>PE HOMEWORK</w:t>
      </w:r>
    </w:p>
    <w:p w14:paraId="75589E70" w14:textId="77777777" w:rsidR="000538D7" w:rsidRDefault="000538D7">
      <w:r>
        <w:t>ALL CLASSES!!</w:t>
      </w:r>
    </w:p>
    <w:p w14:paraId="63C32EBD" w14:textId="77777777" w:rsidR="000538D7" w:rsidRDefault="000538D7"/>
    <w:p w14:paraId="51E4F2D5" w14:textId="77777777" w:rsidR="000538D7" w:rsidRDefault="000538D7">
      <w:r>
        <w:t xml:space="preserve">You must supply your own combination lock (Master preferred) </w:t>
      </w:r>
    </w:p>
    <w:p w14:paraId="5744BDFA" w14:textId="77777777" w:rsidR="000538D7" w:rsidRDefault="000538D7">
      <w:r>
        <w:t>NO KEY LOCKS- DIAL COMBO ONLY</w:t>
      </w:r>
    </w:p>
    <w:p w14:paraId="03390F8B" w14:textId="77777777" w:rsidR="000538D7" w:rsidRDefault="000538D7"/>
    <w:p w14:paraId="3F15F44E" w14:textId="77777777" w:rsidR="000538D7" w:rsidRDefault="000538D7">
      <w:r>
        <w:t xml:space="preserve">Please have them in class on Friday for our gym/locker room orientation day.  </w:t>
      </w:r>
      <w:bookmarkStart w:id="0" w:name="_GoBack"/>
      <w:bookmarkEnd w:id="0"/>
    </w:p>
    <w:sectPr w:rsidR="000538D7" w:rsidSect="00E8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D7"/>
    <w:rsid w:val="00011C5C"/>
    <w:rsid w:val="000538D7"/>
    <w:rsid w:val="003633B3"/>
    <w:rsid w:val="0037309F"/>
    <w:rsid w:val="004F2E3A"/>
    <w:rsid w:val="0079281F"/>
    <w:rsid w:val="00837969"/>
    <w:rsid w:val="009E5156"/>
    <w:rsid w:val="00C67F99"/>
    <w:rsid w:val="00D2475A"/>
    <w:rsid w:val="00DA3233"/>
    <w:rsid w:val="00E80DBC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67F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Macintosh Word</Application>
  <DocSecurity>0</DocSecurity>
  <Lines>1</Lines>
  <Paragraphs>1</Paragraphs>
  <ScaleCrop>false</ScaleCrop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2016-10-18T16:11:00Z</dcterms:created>
  <dcterms:modified xsi:type="dcterms:W3CDTF">2016-10-18T16:13:00Z</dcterms:modified>
</cp:coreProperties>
</file>